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DE27" w14:textId="6C56369E" w:rsidR="0048725A" w:rsidRDefault="0048725A" w:rsidP="0048725A">
      <w:pPr>
        <w:jc w:val="center"/>
        <w:rPr>
          <w:sz w:val="36"/>
          <w:szCs w:val="36"/>
        </w:rPr>
      </w:pPr>
      <w:r>
        <w:rPr>
          <w:sz w:val="36"/>
          <w:szCs w:val="36"/>
        </w:rPr>
        <w:t>Three Documentary Ideas</w:t>
      </w:r>
    </w:p>
    <w:p w14:paraId="427A2B4F" w14:textId="2E847A6D" w:rsidR="0048725A" w:rsidRDefault="0048725A" w:rsidP="0048725A">
      <w:pPr>
        <w:jc w:val="center"/>
        <w:rPr>
          <w:sz w:val="36"/>
          <w:szCs w:val="36"/>
        </w:rPr>
      </w:pPr>
      <w:r>
        <w:rPr>
          <w:sz w:val="36"/>
          <w:szCs w:val="36"/>
        </w:rPr>
        <w:t>(Changed from five ideas per the syllabus)</w:t>
      </w:r>
    </w:p>
    <w:p w14:paraId="4D42FAF5" w14:textId="2B5986C2" w:rsidR="0048725A" w:rsidRDefault="0048725A" w:rsidP="0048725A">
      <w:pPr>
        <w:jc w:val="center"/>
        <w:rPr>
          <w:sz w:val="36"/>
          <w:szCs w:val="36"/>
        </w:rPr>
      </w:pPr>
      <w:r>
        <w:rPr>
          <w:sz w:val="36"/>
          <w:szCs w:val="36"/>
        </w:rPr>
        <w:t>Communication Studies 133 – Documentary Film</w:t>
      </w:r>
    </w:p>
    <w:p w14:paraId="24938E2E" w14:textId="629C9557" w:rsidR="0048725A" w:rsidRDefault="0048725A" w:rsidP="0048725A">
      <w:pPr>
        <w:jc w:val="center"/>
        <w:rPr>
          <w:sz w:val="36"/>
          <w:szCs w:val="36"/>
        </w:rPr>
      </w:pPr>
      <w:r>
        <w:rPr>
          <w:sz w:val="36"/>
          <w:szCs w:val="36"/>
        </w:rPr>
        <w:t>CSUS – Spring 2022</w:t>
      </w:r>
    </w:p>
    <w:p w14:paraId="2C1A063F" w14:textId="7D6E57FB" w:rsidR="0048725A" w:rsidRDefault="0048725A" w:rsidP="0048725A">
      <w:pPr>
        <w:jc w:val="center"/>
        <w:rPr>
          <w:sz w:val="36"/>
          <w:szCs w:val="36"/>
        </w:rPr>
      </w:pPr>
    </w:p>
    <w:p w14:paraId="0D3221C3" w14:textId="73398300" w:rsidR="0048725A" w:rsidRDefault="0048725A" w:rsidP="0048725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Worth 10% of your final grade.</w:t>
      </w:r>
    </w:p>
    <w:p w14:paraId="00637B8F" w14:textId="029D278F" w:rsidR="0048725A" w:rsidRDefault="0048725A" w:rsidP="0048725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All must be typed and double-spaced with your name on the top.</w:t>
      </w:r>
    </w:p>
    <w:p w14:paraId="620340E2" w14:textId="32CB181B" w:rsidR="0048725A" w:rsidRDefault="0048725A" w:rsidP="0048725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All three ideas must include:</w:t>
      </w:r>
    </w:p>
    <w:p w14:paraId="3468A046" w14:textId="261F6D9E" w:rsidR="0048725A" w:rsidRDefault="0048725A" w:rsidP="0048725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The topic</w:t>
      </w:r>
      <w:r w:rsidR="00887B20">
        <w:rPr>
          <w:sz w:val="36"/>
          <w:szCs w:val="36"/>
        </w:rPr>
        <w:t>.</w:t>
      </w:r>
    </w:p>
    <w:p w14:paraId="4E2BCFCB" w14:textId="53940EFE" w:rsidR="0048725A" w:rsidRDefault="0048725A" w:rsidP="0048725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The entire idea spelled out so someone reading it would know exactly what the film would be from beginning to end</w:t>
      </w:r>
      <w:r w:rsidR="00887B20">
        <w:rPr>
          <w:sz w:val="36"/>
          <w:szCs w:val="36"/>
        </w:rPr>
        <w:t>.</w:t>
      </w:r>
    </w:p>
    <w:p w14:paraId="212F6B6C" w14:textId="20C9936F" w:rsidR="00887B20" w:rsidRDefault="00887B20" w:rsidP="0048725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The Mode of the documentary.</w:t>
      </w:r>
    </w:p>
    <w:p w14:paraId="7029C963" w14:textId="2628E466" w:rsidR="00887B20" w:rsidRDefault="00887B20" w:rsidP="0048725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Why the idea is important to you.</w:t>
      </w:r>
    </w:p>
    <w:p w14:paraId="09CED9D3" w14:textId="4CEF816E" w:rsidR="00887B20" w:rsidRDefault="00887B20" w:rsidP="0048725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Who is the target audience is?</w:t>
      </w:r>
    </w:p>
    <w:p w14:paraId="56745492" w14:textId="4BB2D197" w:rsidR="00887B20" w:rsidRPr="0048725A" w:rsidRDefault="00887B20" w:rsidP="0048725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Why a producer should give you money to make it verses spending their money on someone else’s idea.</w:t>
      </w:r>
    </w:p>
    <w:p w14:paraId="5D5A2606" w14:textId="77777777" w:rsidR="0048725A" w:rsidRPr="0048725A" w:rsidRDefault="0048725A" w:rsidP="0048725A">
      <w:pPr>
        <w:jc w:val="center"/>
        <w:rPr>
          <w:sz w:val="36"/>
          <w:szCs w:val="36"/>
        </w:rPr>
      </w:pPr>
    </w:p>
    <w:sectPr w:rsidR="0048725A" w:rsidRPr="00487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08EB"/>
    <w:multiLevelType w:val="hybridMultilevel"/>
    <w:tmpl w:val="FFD892EC"/>
    <w:lvl w:ilvl="0" w:tplc="6A6E5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57B43"/>
    <w:multiLevelType w:val="hybridMultilevel"/>
    <w:tmpl w:val="FA0AFA66"/>
    <w:lvl w:ilvl="0" w:tplc="655E21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642015">
    <w:abstractNumId w:val="0"/>
  </w:num>
  <w:num w:numId="2" w16cid:durableId="1253591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5A"/>
    <w:rsid w:val="0048725A"/>
    <w:rsid w:val="0088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A94CA"/>
  <w15:chartTrackingRefBased/>
  <w15:docId w15:val="{5839AB37-BFB6-354D-AC3A-021160DB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Buss, Steven E</dc:creator>
  <cp:keywords/>
  <dc:description/>
  <cp:lastModifiedBy>Buss, Steven E</cp:lastModifiedBy>
  <cp:revision>1</cp:revision>
  <dcterms:created xsi:type="dcterms:W3CDTF">2022-04-05T01:30:00Z</dcterms:created>
  <dcterms:modified xsi:type="dcterms:W3CDTF">2022-04-05T01:38:00Z</dcterms:modified>
</cp:coreProperties>
</file>